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嘉兴市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秀洲区发展和改革局</w:t>
      </w:r>
      <w:r>
        <w:rPr>
          <w:rFonts w:hint="eastAsia" w:ascii="方正小标宋简体" w:hAnsi="仿宋" w:eastAsia="方正小标宋简体"/>
          <w:sz w:val="40"/>
          <w:szCs w:val="40"/>
        </w:rPr>
        <w:t>下属事业单位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公开选聘工作人员报名表</w:t>
      </w:r>
    </w:p>
    <w:tbl>
      <w:tblPr>
        <w:tblStyle w:val="3"/>
        <w:tblpPr w:leftFromText="180" w:rightFromText="180" w:vertAnchor="text" w:horzAnchor="page" w:tblpX="1667" w:tblpY="81"/>
        <w:tblOverlap w:val="never"/>
        <w:tblW w:w="89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53"/>
        <w:gridCol w:w="369"/>
        <w:gridCol w:w="1260"/>
        <w:gridCol w:w="898"/>
        <w:gridCol w:w="363"/>
        <w:gridCol w:w="537"/>
        <w:gridCol w:w="363"/>
        <w:gridCol w:w="1255"/>
        <w:gridCol w:w="16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专业特长</w:t>
            </w:r>
          </w:p>
        </w:tc>
        <w:tc>
          <w:tcPr>
            <w:tcW w:w="2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全日制毕业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学校及专业</w:t>
            </w:r>
          </w:p>
        </w:tc>
        <w:tc>
          <w:tcPr>
            <w:tcW w:w="1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01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7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现工作单位及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职务（或职称）</w:t>
            </w:r>
          </w:p>
        </w:tc>
        <w:tc>
          <w:tcPr>
            <w:tcW w:w="66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工作及任职简历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近三</w:t>
            </w: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年度考核结果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-107" w:leftChars="-51" w:firstLine="106" w:firstLineChars="38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考察意见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（入围考察后填写：同意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/不同意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20" w:lineRule="exact"/>
              <w:jc w:val="right"/>
              <w:rPr>
                <w:rFonts w:hint="default" w:ascii="宋体" w:hAnsi="‘Times New Roman‘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wordWrap w:val="0"/>
              <w:adjustRightInd w:val="0"/>
              <w:snapToGrid w:val="0"/>
              <w:spacing w:line="320" w:lineRule="exact"/>
              <w:jc w:val="right"/>
              <w:rPr>
                <w:rFonts w:hint="default" w:ascii="宋体" w:hAnsi="‘Times New Roman‘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     月    日</w:t>
            </w: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879C6"/>
    <w:rsid w:val="12145AEE"/>
    <w:rsid w:val="1F2E7255"/>
    <w:rsid w:val="1F8F25C8"/>
    <w:rsid w:val="2BA9757B"/>
    <w:rsid w:val="4C3D1955"/>
    <w:rsid w:val="4D336843"/>
    <w:rsid w:val="572714C5"/>
    <w:rsid w:val="58FB75AA"/>
    <w:rsid w:val="59CC6E73"/>
    <w:rsid w:val="790879C6"/>
    <w:rsid w:val="7DFA5ABE"/>
    <w:rsid w:val="7ED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2021-10-20T10:28:00Z</dcterms:created>
  <dc:creator>admin</dc:creator>
  <cp:lastModifiedBy>乏味</cp:lastModifiedBy>
  <cp:lastPrinted>2022-03-15T08:57:00Z</cp:lastPrinted>
  <dcterms:modified xsi:type="dcterms:W3CDTF">2022-03-15T09:09:22Z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2A2FDE5FA7EA408EA3812230F5BE844F</vt:lpwstr>
  </property>
</Properties>
</file>